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E02D36" w:rsidRPr="00C024D1" w:rsidTr="00F16D11">
        <w:trPr>
          <w:trHeight w:val="1040"/>
        </w:trPr>
        <w:tc>
          <w:tcPr>
            <w:tcW w:w="5240" w:type="dxa"/>
            <w:shd w:val="clear" w:color="auto" w:fill="auto"/>
          </w:tcPr>
          <w:p w:rsidR="00E02D36" w:rsidRPr="0073331D" w:rsidRDefault="00E02D36" w:rsidP="00F16D11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4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к Положению об организации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Министерстве финансов Российской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Федерации размещения информации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на официальном сайте regulation.gov.ru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информационно-телекоммуникационной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сети "Интернет", утвержденному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приказом Министерства финансов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Российской Федерации</w:t>
            </w:r>
          </w:p>
          <w:p w:rsidR="00E02D36" w:rsidRPr="003D0FCF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от 18.07.2019 г.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368</w:t>
            </w:r>
          </w:p>
        </w:tc>
      </w:tr>
    </w:tbl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E02D36" w:rsidRPr="00E02D36" w:rsidRDefault="0057534E" w:rsidP="00E02D36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Pr="0057534E">
        <w:rPr>
          <w:sz w:val="28"/>
          <w:szCs w:val="28"/>
        </w:rPr>
        <w:t>поступивших в рамках общественного обсуждения уведомления о подготовке</w:t>
      </w:r>
      <w:r w:rsidRPr="0057534E">
        <w:rPr>
          <w:sz w:val="28"/>
          <w:szCs w:val="28"/>
        </w:rPr>
        <w:br/>
        <w:t>проекта нормативного правового акта</w:t>
      </w:r>
      <w:r w:rsidR="00E02D36">
        <w:rPr>
          <w:sz w:val="28"/>
          <w:szCs w:val="28"/>
        </w:rPr>
        <w:t xml:space="preserve"> </w:t>
      </w:r>
      <w:r w:rsidR="00E02D36" w:rsidRPr="00E02D36">
        <w:rPr>
          <w:sz w:val="28"/>
          <w:szCs w:val="28"/>
        </w:rPr>
        <w:t>в соответствии с Правилами раскрытия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федеральными органами исполнительной власти информации о подготовке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проектов нормативных правовых актов и результатах их общественного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обсуждения, утвержденными постановлением Правительства Российской</w:t>
      </w:r>
    </w:p>
    <w:p w:rsidR="0057534E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   Федерации от 25 августа 2012 г. </w:t>
      </w:r>
      <w:r>
        <w:rPr>
          <w:sz w:val="28"/>
          <w:szCs w:val="28"/>
        </w:rPr>
        <w:t>№</w:t>
      </w:r>
      <w:r w:rsidRPr="00E02D36">
        <w:rPr>
          <w:sz w:val="28"/>
          <w:szCs w:val="28"/>
        </w:rPr>
        <w:t xml:space="preserve"> 851</w:t>
      </w:r>
    </w:p>
    <w:p w:rsidR="00E02D36" w:rsidRPr="0057534E" w:rsidRDefault="00E02D36" w:rsidP="00E02D36">
      <w:pPr>
        <w:jc w:val="center"/>
        <w:rPr>
          <w:sz w:val="28"/>
          <w:szCs w:val="28"/>
        </w:rPr>
      </w:pPr>
    </w:p>
    <w:p w:rsidR="00B440F9" w:rsidRDefault="00B440F9" w:rsidP="006123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33D29" w:rsidRPr="006920A2" w:rsidRDefault="00E02D36" w:rsidP="006123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20A2">
        <w:rPr>
          <w:rFonts w:eastAsiaTheme="minorHAnsi"/>
          <w:sz w:val="28"/>
          <w:szCs w:val="28"/>
          <w:lang w:eastAsia="en-US"/>
        </w:rPr>
        <w:t>"</w:t>
      </w:r>
      <w:r w:rsidR="0061239E" w:rsidRPr="006920A2">
        <w:rPr>
          <w:rFonts w:eastAsiaTheme="minorHAnsi"/>
          <w:sz w:val="28"/>
          <w:szCs w:val="28"/>
          <w:lang w:eastAsia="en-US"/>
        </w:rPr>
        <w:t>О внесении изменений в Порядок перечисления обращенных в собственность Российской Федерации денежных средств на счета, открытые соответствующим территориальным органам Федерального казначейства, утвержденный приказом Министерства финансов Российской Федерации от 13 апреля 2020 г. № 64н</w:t>
      </w:r>
      <w:r w:rsidRPr="006920A2">
        <w:rPr>
          <w:rFonts w:eastAsiaTheme="minorHAnsi"/>
          <w:sz w:val="28"/>
          <w:szCs w:val="28"/>
          <w:lang w:eastAsia="en-US"/>
        </w:rPr>
        <w:t>"</w:t>
      </w:r>
      <w:r w:rsidR="00C51302" w:rsidRPr="006920A2">
        <w:rPr>
          <w:rFonts w:eastAsiaTheme="minorHAnsi"/>
          <w:sz w:val="28"/>
          <w:szCs w:val="28"/>
          <w:lang w:eastAsia="en-US"/>
        </w:rPr>
        <w:t>.</w:t>
      </w:r>
      <w:r w:rsidR="00F67928" w:rsidRPr="006920A2">
        <w:rPr>
          <w:rFonts w:eastAsiaTheme="minorHAnsi"/>
          <w:sz w:val="28"/>
          <w:szCs w:val="28"/>
          <w:lang w:eastAsia="en-US"/>
        </w:rPr>
        <w:t xml:space="preserve"> </w:t>
      </w:r>
    </w:p>
    <w:p w:rsidR="00233D29" w:rsidRDefault="00DE5620" w:rsidP="006123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755A64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6920A2">
        <w:rPr>
          <w:rFonts w:eastAsiaTheme="minorHAnsi"/>
          <w:sz w:val="28"/>
          <w:szCs w:val="28"/>
          <w:lang w:eastAsia="en-US"/>
        </w:rPr>
        <w:t>01/02/04-23/00137925.</w:t>
      </w:r>
    </w:p>
    <w:p w:rsidR="00755A64" w:rsidRDefault="00755A64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3098"/>
        <w:gridCol w:w="3098"/>
        <w:gridCol w:w="3096"/>
      </w:tblGrid>
      <w:tr w:rsidR="00E02D36" w:rsidTr="00E02D36">
        <w:tc>
          <w:tcPr>
            <w:tcW w:w="312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№ п/п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Поступившие предложения</w:t>
            </w:r>
            <w:r w:rsidRPr="009E4358">
              <w:rPr>
                <w:sz w:val="28"/>
                <w:szCs w:val="28"/>
              </w:rPr>
              <w:t xml:space="preserve"> </w:t>
            </w:r>
            <w:r w:rsidRPr="009E4358">
              <w:rPr>
                <w:rStyle w:val="ad"/>
                <w:rFonts w:eastAsiaTheme="minorEastAsia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Позиция Министерства финансов Российской Федерации</w:t>
            </w:r>
            <w:r>
              <w:rPr>
                <w:sz w:val="28"/>
                <w:szCs w:val="28"/>
              </w:rPr>
              <w:t xml:space="preserve"> (комментарий)</w:t>
            </w: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both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29" w:rsidRDefault="00233D29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104" w:type="dxa"/>
          </w:tcPr>
          <w:p w:rsidR="00E02D36" w:rsidRPr="0036798F" w:rsidRDefault="0036798F" w:rsidP="0036798F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7B4504" w:rsidRDefault="007B4504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17835" w:rsidRPr="00B17835" w:rsidTr="00B0681F">
        <w:tc>
          <w:tcPr>
            <w:tcW w:w="5778" w:type="dxa"/>
            <w:shd w:val="clear" w:color="auto" w:fill="auto"/>
          </w:tcPr>
          <w:p w:rsidR="00B17835" w:rsidRPr="003A490A" w:rsidRDefault="006920A2" w:rsidP="006920A2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t>иректор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B17835" w:rsidRPr="003A490A" w:rsidRDefault="006920A2" w:rsidP="00B17835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А.И. Миронова</w:t>
            </w:r>
          </w:p>
        </w:tc>
      </w:tr>
    </w:tbl>
    <w:p w:rsidR="0018729E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B17835" w:rsidRPr="003A490A" w:rsidRDefault="006C5EE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 xml:space="preserve">сп.: </w:t>
      </w:r>
      <w:proofErr w:type="spellStart"/>
      <w:r w:rsidR="0061239E">
        <w:rPr>
          <w:rFonts w:eastAsiaTheme="minorHAnsi"/>
          <w:sz w:val="18"/>
          <w:szCs w:val="18"/>
          <w:lang w:eastAsia="en-US"/>
        </w:rPr>
        <w:t>Муртазина</w:t>
      </w:r>
      <w:proofErr w:type="spellEnd"/>
      <w:r w:rsidR="0061239E">
        <w:rPr>
          <w:rFonts w:eastAsiaTheme="minorHAnsi"/>
          <w:sz w:val="18"/>
          <w:szCs w:val="18"/>
          <w:lang w:eastAsia="en-US"/>
        </w:rPr>
        <w:t xml:space="preserve"> Ф.Н.</w:t>
      </w:r>
    </w:p>
    <w:p w:rsidR="007B4504" w:rsidRDefault="00B17835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A490A">
        <w:rPr>
          <w:rFonts w:eastAsiaTheme="minorHAnsi"/>
          <w:sz w:val="18"/>
          <w:szCs w:val="18"/>
          <w:lang w:eastAsia="en-US"/>
        </w:rPr>
        <w:t>Тел.: 8(495) 983-38-88 (доб.23</w:t>
      </w:r>
      <w:r w:rsidR="0061239E">
        <w:rPr>
          <w:rFonts w:eastAsiaTheme="minorHAnsi"/>
          <w:sz w:val="18"/>
          <w:szCs w:val="18"/>
          <w:lang w:eastAsia="en-US"/>
        </w:rPr>
        <w:t>8</w:t>
      </w:r>
      <w:r w:rsidRPr="003A490A">
        <w:rPr>
          <w:rFonts w:eastAsiaTheme="minorHAnsi"/>
          <w:sz w:val="18"/>
          <w:szCs w:val="18"/>
          <w:lang w:eastAsia="en-US"/>
        </w:rPr>
        <w:t>1)</w:t>
      </w:r>
    </w:p>
    <w:sectPr w:rsidR="007B4504" w:rsidSect="0061239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8E" w:rsidRDefault="005D6E8E" w:rsidP="00B440F9">
      <w:r>
        <w:separator/>
      </w:r>
    </w:p>
  </w:endnote>
  <w:endnote w:type="continuationSeparator" w:id="0">
    <w:p w:rsidR="005D6E8E" w:rsidRDefault="005D6E8E" w:rsidP="00B440F9">
      <w:r>
        <w:continuationSeparator/>
      </w:r>
    </w:p>
  </w:endnote>
  <w:endnote w:id="1">
    <w:p w:rsidR="00E02D36" w:rsidRDefault="00E02D36" w:rsidP="00B440F9">
      <w:pPr>
        <w:pStyle w:val="ab"/>
        <w:ind w:firstLine="567"/>
        <w:jc w:val="both"/>
      </w:pPr>
      <w:r>
        <w:rPr>
          <w:rStyle w:val="aa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8E" w:rsidRDefault="005D6E8E" w:rsidP="00B440F9">
      <w:r>
        <w:separator/>
      </w:r>
    </w:p>
  </w:footnote>
  <w:footnote w:type="continuationSeparator" w:id="0">
    <w:p w:rsidR="005D6E8E" w:rsidRDefault="005D6E8E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B7E61"/>
    <w:multiLevelType w:val="hybridMultilevel"/>
    <w:tmpl w:val="F8EE6312"/>
    <w:lvl w:ilvl="0" w:tplc="52E4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CAB"/>
    <w:multiLevelType w:val="hybridMultilevel"/>
    <w:tmpl w:val="0C464DFA"/>
    <w:lvl w:ilvl="0" w:tplc="EA64BD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B3282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A09FE"/>
    <w:rsid w:val="002B0F5F"/>
    <w:rsid w:val="002B223E"/>
    <w:rsid w:val="002D1D05"/>
    <w:rsid w:val="003029DE"/>
    <w:rsid w:val="003609AF"/>
    <w:rsid w:val="00362471"/>
    <w:rsid w:val="0036798F"/>
    <w:rsid w:val="003A490A"/>
    <w:rsid w:val="00423622"/>
    <w:rsid w:val="00431C0C"/>
    <w:rsid w:val="00444BC8"/>
    <w:rsid w:val="004542FF"/>
    <w:rsid w:val="00481EB0"/>
    <w:rsid w:val="004A27A6"/>
    <w:rsid w:val="004C2374"/>
    <w:rsid w:val="004D4575"/>
    <w:rsid w:val="004D744E"/>
    <w:rsid w:val="004F3303"/>
    <w:rsid w:val="00514221"/>
    <w:rsid w:val="00520D09"/>
    <w:rsid w:val="0053661F"/>
    <w:rsid w:val="00547D54"/>
    <w:rsid w:val="0057534E"/>
    <w:rsid w:val="00577933"/>
    <w:rsid w:val="0059304A"/>
    <w:rsid w:val="00593D9C"/>
    <w:rsid w:val="005A7A3B"/>
    <w:rsid w:val="005B4746"/>
    <w:rsid w:val="005D1960"/>
    <w:rsid w:val="005D6E8E"/>
    <w:rsid w:val="005E656E"/>
    <w:rsid w:val="006029AA"/>
    <w:rsid w:val="00602FE6"/>
    <w:rsid w:val="0061239E"/>
    <w:rsid w:val="006339E0"/>
    <w:rsid w:val="0063715F"/>
    <w:rsid w:val="006920A2"/>
    <w:rsid w:val="006B2A46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3B22"/>
    <w:rsid w:val="007B4504"/>
    <w:rsid w:val="007B7B7B"/>
    <w:rsid w:val="007C08DF"/>
    <w:rsid w:val="007C110C"/>
    <w:rsid w:val="007D5CE4"/>
    <w:rsid w:val="007F2FC3"/>
    <w:rsid w:val="00804734"/>
    <w:rsid w:val="00804B5C"/>
    <w:rsid w:val="00814AA7"/>
    <w:rsid w:val="0083446E"/>
    <w:rsid w:val="00871287"/>
    <w:rsid w:val="008B6120"/>
    <w:rsid w:val="008C2636"/>
    <w:rsid w:val="00904006"/>
    <w:rsid w:val="009272EE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151A9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220EE"/>
    <w:rsid w:val="00B440F9"/>
    <w:rsid w:val="00B465DA"/>
    <w:rsid w:val="00BA152A"/>
    <w:rsid w:val="00BA745E"/>
    <w:rsid w:val="00BF7B36"/>
    <w:rsid w:val="00C1618B"/>
    <w:rsid w:val="00C4123C"/>
    <w:rsid w:val="00C51302"/>
    <w:rsid w:val="00C70AD4"/>
    <w:rsid w:val="00C746ED"/>
    <w:rsid w:val="00C90F72"/>
    <w:rsid w:val="00C97E69"/>
    <w:rsid w:val="00CF19AE"/>
    <w:rsid w:val="00CF5F3A"/>
    <w:rsid w:val="00D00DE6"/>
    <w:rsid w:val="00D36AD3"/>
    <w:rsid w:val="00D61444"/>
    <w:rsid w:val="00D6382D"/>
    <w:rsid w:val="00DA455F"/>
    <w:rsid w:val="00DA52B0"/>
    <w:rsid w:val="00DB30BC"/>
    <w:rsid w:val="00DE5620"/>
    <w:rsid w:val="00DE5CE8"/>
    <w:rsid w:val="00E02D36"/>
    <w:rsid w:val="00E052D6"/>
    <w:rsid w:val="00E54FF8"/>
    <w:rsid w:val="00E57E5D"/>
    <w:rsid w:val="00E6008C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5A7"/>
  <w15:docId w15:val="{B465DE43-E398-41E9-BC16-3167772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  <w:style w:type="table" w:styleId="ae">
    <w:name w:val="Table Grid"/>
    <w:basedOn w:val="a1"/>
    <w:uiPriority w:val="59"/>
    <w:rsid w:val="00E0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МУРТАЗИНА ФАРИДА НАГИМОВНА</cp:lastModifiedBy>
  <cp:revision>4</cp:revision>
  <cp:lastPrinted>2018-02-01T13:04:00Z</cp:lastPrinted>
  <dcterms:created xsi:type="dcterms:W3CDTF">2023-05-10T08:29:00Z</dcterms:created>
  <dcterms:modified xsi:type="dcterms:W3CDTF">2023-05-16T12:03:00Z</dcterms:modified>
</cp:coreProperties>
</file>