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E4" w:rsidRDefault="00AC42E4" w:rsidP="00AC42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4B19B5" w:rsidRPr="00CA2262" w:rsidRDefault="00AC42E4" w:rsidP="00CA2262">
      <w:pPr>
        <w:spacing w:line="240" w:lineRule="atLeast"/>
        <w:jc w:val="center"/>
        <w:rPr>
          <w:b/>
          <w:bCs/>
        </w:rPr>
      </w:pPr>
      <w:r>
        <w:rPr>
          <w:b/>
          <w:szCs w:val="28"/>
        </w:rPr>
        <w:t>к</w:t>
      </w:r>
      <w:r w:rsidRPr="006C1ED5">
        <w:rPr>
          <w:b/>
          <w:szCs w:val="28"/>
        </w:rPr>
        <w:t xml:space="preserve"> проекту постановления</w:t>
      </w:r>
      <w:r w:rsidR="00B538A9">
        <w:rPr>
          <w:b/>
          <w:szCs w:val="28"/>
        </w:rPr>
        <w:t xml:space="preserve"> Правительства Российской Федерации</w:t>
      </w:r>
      <w:r>
        <w:rPr>
          <w:b/>
          <w:szCs w:val="28"/>
        </w:rPr>
        <w:t xml:space="preserve"> </w:t>
      </w:r>
      <w:r w:rsidR="00B538A9">
        <w:rPr>
          <w:b/>
          <w:szCs w:val="28"/>
        </w:rPr>
        <w:br/>
      </w:r>
      <w:r w:rsidR="001607AC" w:rsidRPr="001607AC">
        <w:rPr>
          <w:b/>
          <w:szCs w:val="28"/>
        </w:rPr>
        <w:t>"</w:t>
      </w:r>
      <w:r w:rsidR="00CA2262" w:rsidRPr="00D17DE5">
        <w:rPr>
          <w:b/>
          <w:bCs/>
        </w:rPr>
        <w:t xml:space="preserve">О </w:t>
      </w:r>
      <w:r w:rsidR="00CA2262" w:rsidRPr="000843A3">
        <w:rPr>
          <w:b/>
          <w:bCs/>
        </w:rPr>
        <w:t>внесении изменений</w:t>
      </w:r>
      <w:r w:rsidR="00CA2262">
        <w:rPr>
          <w:b/>
          <w:bCs/>
        </w:rPr>
        <w:t xml:space="preserve"> </w:t>
      </w:r>
      <w:r w:rsidR="00CA2262" w:rsidRPr="000843A3">
        <w:rPr>
          <w:b/>
          <w:bCs/>
        </w:rPr>
        <w:t>в</w:t>
      </w:r>
      <w:r w:rsidR="00CA2262">
        <w:rPr>
          <w:b/>
          <w:bCs/>
        </w:rPr>
        <w:t xml:space="preserve"> </w:t>
      </w:r>
      <w:r w:rsidR="00CA2262" w:rsidRPr="009D2771">
        <w:rPr>
          <w:b/>
          <w:bCs/>
        </w:rPr>
        <w:t xml:space="preserve">постановление Правительства </w:t>
      </w:r>
      <w:r w:rsidR="00CA2262">
        <w:rPr>
          <w:b/>
          <w:bCs/>
        </w:rPr>
        <w:br/>
      </w:r>
      <w:r w:rsidR="00CA2262" w:rsidRPr="009D2771">
        <w:rPr>
          <w:b/>
          <w:bCs/>
        </w:rPr>
        <w:t xml:space="preserve">Российской Федерации </w:t>
      </w:r>
      <w:r w:rsidR="00CA2262">
        <w:rPr>
          <w:b/>
          <w:bCs/>
        </w:rPr>
        <w:t>от 17 марта 2015 г. №</w:t>
      </w:r>
      <w:r w:rsidR="00CA2262" w:rsidRPr="009D2771">
        <w:rPr>
          <w:b/>
          <w:bCs/>
        </w:rPr>
        <w:t xml:space="preserve"> </w:t>
      </w:r>
      <w:r w:rsidR="00CA2262">
        <w:rPr>
          <w:b/>
          <w:bCs/>
        </w:rPr>
        <w:t>238</w:t>
      </w:r>
      <w:r w:rsidR="004B19B5" w:rsidRPr="004B19B5">
        <w:rPr>
          <w:b/>
          <w:szCs w:val="28"/>
        </w:rPr>
        <w:t>"</w:t>
      </w:r>
    </w:p>
    <w:p w:rsidR="006204A6" w:rsidRPr="006C1ED5" w:rsidRDefault="006204A6" w:rsidP="006204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42E4" w:rsidRDefault="00B538A9" w:rsidP="00CA22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</w:t>
      </w:r>
      <w:r w:rsidR="00AC42E4">
        <w:rPr>
          <w:rFonts w:ascii="Times New Roman" w:hAnsi="Times New Roman" w:cs="Times New Roman"/>
          <w:sz w:val="28"/>
          <w:szCs w:val="28"/>
        </w:rPr>
        <w:t xml:space="preserve"> </w:t>
      </w:r>
      <w:r w:rsidR="00AC42E4" w:rsidRPr="0068575F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</w:t>
      </w:r>
      <w:r w:rsidR="001607AC" w:rsidRPr="001607AC">
        <w:rPr>
          <w:rFonts w:ascii="Times New Roman" w:hAnsi="Times New Roman" w:cs="Times New Roman"/>
          <w:sz w:val="28"/>
          <w:szCs w:val="28"/>
        </w:rPr>
        <w:t>"</w:t>
      </w:r>
      <w:r w:rsidR="00CA2262" w:rsidRPr="00CA226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 w:rsidR="00CA2262" w:rsidRPr="00CA2262">
        <w:rPr>
          <w:rFonts w:ascii="Times New Roman" w:hAnsi="Times New Roman" w:cs="Times New Roman"/>
          <w:sz w:val="28"/>
          <w:szCs w:val="28"/>
        </w:rPr>
        <w:br/>
        <w:t>Российской Федерации от 17 марта 2015 г. № 238</w:t>
      </w:r>
      <w:bookmarkStart w:id="0" w:name="_GoBack"/>
      <w:bookmarkEnd w:id="0"/>
      <w:r w:rsidR="001607AC" w:rsidRPr="001607AC">
        <w:rPr>
          <w:rFonts w:ascii="Times New Roman" w:hAnsi="Times New Roman" w:cs="Times New Roman"/>
          <w:sz w:val="28"/>
          <w:szCs w:val="28"/>
        </w:rPr>
        <w:t>"</w:t>
      </w:r>
      <w:r w:rsidR="006204A6">
        <w:rPr>
          <w:rFonts w:ascii="Times New Roman" w:hAnsi="Times New Roman" w:cs="Times New Roman"/>
          <w:sz w:val="28"/>
          <w:szCs w:val="28"/>
        </w:rPr>
        <w:t xml:space="preserve"> </w:t>
      </w:r>
      <w:r w:rsidR="00AC42E4">
        <w:rPr>
          <w:rFonts w:ascii="Times New Roman" w:hAnsi="Times New Roman" w:cs="Times New Roman"/>
          <w:sz w:val="28"/>
          <w:szCs w:val="28"/>
        </w:rPr>
        <w:t>не потребует дополнительных затрат из средств федерального бюджета.</w:t>
      </w:r>
    </w:p>
    <w:sectPr w:rsidR="00AC42E4" w:rsidSect="005C5C0A">
      <w:footerReference w:type="default" r:id="rId8"/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E6" w:rsidRDefault="00C336E6" w:rsidP="005C5C0A">
      <w:pPr>
        <w:spacing w:line="240" w:lineRule="auto"/>
      </w:pPr>
      <w:r>
        <w:separator/>
      </w:r>
    </w:p>
  </w:endnote>
  <w:endnote w:type="continuationSeparator" w:id="0">
    <w:p w:rsidR="00C336E6" w:rsidRDefault="00C336E6" w:rsidP="005C5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0A" w:rsidRDefault="005C5C0A">
    <w:pPr>
      <w:pStyle w:val="a9"/>
      <w:jc w:val="center"/>
    </w:pPr>
  </w:p>
  <w:p w:rsidR="005C5C0A" w:rsidRDefault="005C5C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E6" w:rsidRDefault="00C336E6" w:rsidP="005C5C0A">
      <w:pPr>
        <w:spacing w:line="240" w:lineRule="auto"/>
      </w:pPr>
      <w:r>
        <w:separator/>
      </w:r>
    </w:p>
  </w:footnote>
  <w:footnote w:type="continuationSeparator" w:id="0">
    <w:p w:rsidR="00C336E6" w:rsidRDefault="00C336E6" w:rsidP="005C5C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0E0B"/>
    <w:multiLevelType w:val="multilevel"/>
    <w:tmpl w:val="C03E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71101B"/>
    <w:multiLevelType w:val="multilevel"/>
    <w:tmpl w:val="0D4C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29"/>
    <w:rsid w:val="00040164"/>
    <w:rsid w:val="0015777B"/>
    <w:rsid w:val="001607AC"/>
    <w:rsid w:val="002025F5"/>
    <w:rsid w:val="00217C95"/>
    <w:rsid w:val="00256A12"/>
    <w:rsid w:val="00266EA9"/>
    <w:rsid w:val="00283450"/>
    <w:rsid w:val="002A0866"/>
    <w:rsid w:val="002C5A60"/>
    <w:rsid w:val="002D0B88"/>
    <w:rsid w:val="002D6E58"/>
    <w:rsid w:val="00323631"/>
    <w:rsid w:val="003A613C"/>
    <w:rsid w:val="00456979"/>
    <w:rsid w:val="004A0A4F"/>
    <w:rsid w:val="004A7FE9"/>
    <w:rsid w:val="004B19B5"/>
    <w:rsid w:val="005C5C0A"/>
    <w:rsid w:val="00602385"/>
    <w:rsid w:val="006114B7"/>
    <w:rsid w:val="006204A6"/>
    <w:rsid w:val="0068575F"/>
    <w:rsid w:val="00693FDD"/>
    <w:rsid w:val="00697FB4"/>
    <w:rsid w:val="006A4270"/>
    <w:rsid w:val="006C1ED5"/>
    <w:rsid w:val="006E3E52"/>
    <w:rsid w:val="00712748"/>
    <w:rsid w:val="007211CF"/>
    <w:rsid w:val="0072535D"/>
    <w:rsid w:val="0074667A"/>
    <w:rsid w:val="007531A5"/>
    <w:rsid w:val="007709B7"/>
    <w:rsid w:val="007A2EA8"/>
    <w:rsid w:val="007B45C3"/>
    <w:rsid w:val="007D5737"/>
    <w:rsid w:val="008029A0"/>
    <w:rsid w:val="008626BF"/>
    <w:rsid w:val="00890916"/>
    <w:rsid w:val="008A1DE3"/>
    <w:rsid w:val="008A4C1A"/>
    <w:rsid w:val="00932A83"/>
    <w:rsid w:val="009347A3"/>
    <w:rsid w:val="009B4FD5"/>
    <w:rsid w:val="009C7EF2"/>
    <w:rsid w:val="00A1186C"/>
    <w:rsid w:val="00A764BA"/>
    <w:rsid w:val="00AC16AE"/>
    <w:rsid w:val="00AC42E4"/>
    <w:rsid w:val="00AE1AF3"/>
    <w:rsid w:val="00B538A9"/>
    <w:rsid w:val="00B706B7"/>
    <w:rsid w:val="00B90578"/>
    <w:rsid w:val="00BC205B"/>
    <w:rsid w:val="00BE24D2"/>
    <w:rsid w:val="00C02A98"/>
    <w:rsid w:val="00C336E6"/>
    <w:rsid w:val="00C90742"/>
    <w:rsid w:val="00C94D58"/>
    <w:rsid w:val="00CA2262"/>
    <w:rsid w:val="00CB192E"/>
    <w:rsid w:val="00CC6581"/>
    <w:rsid w:val="00D34DD1"/>
    <w:rsid w:val="00D52786"/>
    <w:rsid w:val="00D7691D"/>
    <w:rsid w:val="00D9186C"/>
    <w:rsid w:val="00D9656B"/>
    <w:rsid w:val="00DB23E8"/>
    <w:rsid w:val="00DB7DC6"/>
    <w:rsid w:val="00DC1729"/>
    <w:rsid w:val="00E24AC9"/>
    <w:rsid w:val="00E33009"/>
    <w:rsid w:val="00EF5730"/>
    <w:rsid w:val="00F43069"/>
    <w:rsid w:val="00F76A3E"/>
    <w:rsid w:val="00F93E02"/>
    <w:rsid w:val="00FA0853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A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2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42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6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5C0A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C5C0A"/>
  </w:style>
  <w:style w:type="paragraph" w:styleId="a9">
    <w:name w:val="footer"/>
    <w:basedOn w:val="a"/>
    <w:link w:val="aa"/>
    <w:uiPriority w:val="99"/>
    <w:unhideWhenUsed/>
    <w:rsid w:val="005C5C0A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C5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A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2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42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6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5C0A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C5C0A"/>
  </w:style>
  <w:style w:type="paragraph" w:styleId="a9">
    <w:name w:val="footer"/>
    <w:basedOn w:val="a"/>
    <w:link w:val="aa"/>
    <w:uiPriority w:val="99"/>
    <w:unhideWhenUsed/>
    <w:rsid w:val="005C5C0A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C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ГРИНЕНКО АРТЁМ ВАЛЕРЬЕВИЧ</dc:creator>
  <cp:lastModifiedBy>МИНИН АЛЕКСАНДР ВАЛЕРЬЕВИЧ</cp:lastModifiedBy>
  <cp:revision>9</cp:revision>
  <cp:lastPrinted>2017-07-05T08:39:00Z</cp:lastPrinted>
  <dcterms:created xsi:type="dcterms:W3CDTF">2018-06-06T19:08:00Z</dcterms:created>
  <dcterms:modified xsi:type="dcterms:W3CDTF">2019-02-19T15:35:00Z</dcterms:modified>
</cp:coreProperties>
</file>